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884" w:type="dxa"/>
        <w:tblLook w:val="04A0"/>
      </w:tblPr>
      <w:tblGrid>
        <w:gridCol w:w="3628"/>
        <w:gridCol w:w="3628"/>
        <w:gridCol w:w="3628"/>
      </w:tblGrid>
      <w:tr w:rsidR="002B555C" w:rsidRPr="00ED2F2E" w:rsidTr="00C972CA">
        <w:tc>
          <w:tcPr>
            <w:tcW w:w="3628" w:type="dxa"/>
          </w:tcPr>
          <w:p w:rsidR="002B555C" w:rsidRPr="002B555C" w:rsidRDefault="00FD444E" w:rsidP="00793EC6">
            <w:pPr>
              <w:ind w:left="708" w:hanging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long way</w:t>
            </w:r>
          </w:p>
        </w:tc>
        <w:tc>
          <w:tcPr>
            <w:tcW w:w="3628" w:type="dxa"/>
          </w:tcPr>
          <w:p w:rsidR="002B555C" w:rsidRPr="00C972CA" w:rsidRDefault="00EA25CF" w:rsidP="00EA25CF">
            <w:pPr>
              <w:rPr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ә lo</w:t>
            </w:r>
            <w:r w:rsidR="002B555C" w:rsidRPr="00C972CA">
              <w:rPr>
                <w:rFonts w:cstheme="minorHAnsi"/>
                <w:i/>
                <w:sz w:val="28"/>
                <w:szCs w:val="28"/>
              </w:rPr>
              <w:t>ŋ</w:t>
            </w:r>
            <w:r>
              <w:rPr>
                <w:rFonts w:cstheme="minorHAnsi"/>
                <w:i/>
                <w:sz w:val="28"/>
                <w:szCs w:val="28"/>
              </w:rPr>
              <w:t xml:space="preserve"> wej</w:t>
            </w:r>
          </w:p>
        </w:tc>
        <w:tc>
          <w:tcPr>
            <w:tcW w:w="3628" w:type="dxa"/>
          </w:tcPr>
          <w:p w:rsidR="002B555C" w:rsidRPr="00C972CA" w:rsidRDefault="00FD444E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dlouhá cesta</w:t>
            </w:r>
          </w:p>
        </w:tc>
      </w:tr>
      <w:tr w:rsidR="002B555C" w:rsidRPr="00ED2F2E" w:rsidTr="0052389A">
        <w:trPr>
          <w:trHeight w:val="567"/>
        </w:trPr>
        <w:tc>
          <w:tcPr>
            <w:tcW w:w="3628" w:type="dxa"/>
          </w:tcPr>
          <w:p w:rsidR="00EA25CF" w:rsidRPr="00C972CA" w:rsidRDefault="00EA25CF" w:rsidP="00EA25CF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FD444E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apartment</w:t>
            </w:r>
          </w:p>
        </w:tc>
        <w:tc>
          <w:tcPr>
            <w:tcW w:w="3628" w:type="dxa"/>
          </w:tcPr>
          <w:p w:rsidR="002B555C" w:rsidRPr="00C972CA" w:rsidRDefault="00EA25CF" w:rsidP="00EA25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apátm</w:t>
            </w:r>
            <w:r>
              <w:rPr>
                <w:rFonts w:cstheme="minorHAnsi"/>
                <w:i/>
                <w:sz w:val="28"/>
                <w:szCs w:val="28"/>
              </w:rPr>
              <w:t>әnt</w:t>
            </w:r>
          </w:p>
        </w:tc>
        <w:tc>
          <w:tcPr>
            <w:tcW w:w="3628" w:type="dxa"/>
          </w:tcPr>
          <w:p w:rsidR="002B555C" w:rsidRPr="00C972CA" w:rsidRDefault="00FD444E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byt+apartmá</w:t>
            </w:r>
          </w:p>
        </w:tc>
      </w:tr>
      <w:tr w:rsidR="002B555C" w:rsidRPr="00ED2F2E" w:rsidTr="0052389A">
        <w:trPr>
          <w:trHeight w:val="567"/>
        </w:trPr>
        <w:tc>
          <w:tcPr>
            <w:tcW w:w="3628" w:type="dxa"/>
          </w:tcPr>
          <w:p w:rsidR="002B555C" w:rsidRPr="00C972CA" w:rsidRDefault="002B555C" w:rsidP="00EA25CF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FD444E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</w:t>
            </w:r>
          </w:p>
        </w:tc>
        <w:tc>
          <w:tcPr>
            <w:tcW w:w="3628" w:type="dxa"/>
          </w:tcPr>
          <w:p w:rsidR="002B555C" w:rsidRPr="00C972CA" w:rsidRDefault="00EA25CF" w:rsidP="00EA25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ӕd</w:t>
            </w:r>
          </w:p>
        </w:tc>
        <w:tc>
          <w:tcPr>
            <w:tcW w:w="3628" w:type="dxa"/>
          </w:tcPr>
          <w:p w:rsidR="002B555C" w:rsidRPr="00C972CA" w:rsidRDefault="00FD444E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špatný</w:t>
            </w:r>
          </w:p>
        </w:tc>
      </w:tr>
      <w:tr w:rsidR="002B555C" w:rsidRPr="00ED2F2E" w:rsidTr="0052389A">
        <w:trPr>
          <w:trHeight w:val="624"/>
        </w:trPr>
        <w:tc>
          <w:tcPr>
            <w:tcW w:w="3628" w:type="dxa"/>
          </w:tcPr>
          <w:p w:rsidR="002B555C" w:rsidRPr="00C972CA" w:rsidRDefault="002B555C" w:rsidP="00EA25CF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FD444E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beach</w:t>
            </w:r>
          </w:p>
        </w:tc>
        <w:tc>
          <w:tcPr>
            <w:tcW w:w="3628" w:type="dxa"/>
          </w:tcPr>
          <w:p w:rsidR="002B555C" w:rsidRPr="00C972CA" w:rsidRDefault="00EA25CF" w:rsidP="000B5C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bíč</w:t>
            </w:r>
          </w:p>
        </w:tc>
        <w:tc>
          <w:tcPr>
            <w:tcW w:w="3628" w:type="dxa"/>
          </w:tcPr>
          <w:p w:rsidR="002B555C" w:rsidRPr="00C972CA" w:rsidRDefault="00FD444E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pláž</w:t>
            </w: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FD444E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</w:t>
            </w:r>
          </w:p>
        </w:tc>
        <w:tc>
          <w:tcPr>
            <w:tcW w:w="3628" w:type="dxa"/>
          </w:tcPr>
          <w:p w:rsidR="002B555C" w:rsidRPr="00C972CA" w:rsidRDefault="00EA25CF" w:rsidP="000B5C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fá</w:t>
            </w:r>
          </w:p>
        </w:tc>
        <w:tc>
          <w:tcPr>
            <w:tcW w:w="3628" w:type="dxa"/>
          </w:tcPr>
          <w:p w:rsidR="002B555C" w:rsidRPr="00C972CA" w:rsidRDefault="00FD444E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daleko</w:t>
            </w: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FD444E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here</w:t>
            </w:r>
          </w:p>
        </w:tc>
        <w:tc>
          <w:tcPr>
            <w:tcW w:w="3628" w:type="dxa"/>
          </w:tcPr>
          <w:p w:rsidR="002B555C" w:rsidRPr="00C972CA" w:rsidRDefault="00EA25CF" w:rsidP="00EA25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hý</w:t>
            </w:r>
            <w:r>
              <w:rPr>
                <w:rFonts w:cstheme="minorHAnsi"/>
                <w:i/>
                <w:sz w:val="28"/>
                <w:szCs w:val="28"/>
              </w:rPr>
              <w:t>ә</w:t>
            </w:r>
          </w:p>
        </w:tc>
        <w:tc>
          <w:tcPr>
            <w:tcW w:w="3628" w:type="dxa"/>
          </w:tcPr>
          <w:p w:rsidR="002B555C" w:rsidRPr="00C972CA" w:rsidRDefault="00FD444E" w:rsidP="00575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zde+tady</w:t>
            </w: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FD444E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hotel</w:t>
            </w:r>
          </w:p>
        </w:tc>
        <w:tc>
          <w:tcPr>
            <w:tcW w:w="3628" w:type="dxa"/>
          </w:tcPr>
          <w:p w:rsidR="002B555C" w:rsidRPr="00C972CA" w:rsidRDefault="00EA25CF" w:rsidP="000B5C15">
            <w:pPr>
              <w:rPr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houtel</w:t>
            </w:r>
          </w:p>
        </w:tc>
        <w:tc>
          <w:tcPr>
            <w:tcW w:w="3628" w:type="dxa"/>
          </w:tcPr>
          <w:p w:rsidR="002B555C" w:rsidRPr="00C972CA" w:rsidRDefault="00FD444E" w:rsidP="00435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hotelcz</w:t>
            </w: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FD444E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ill</w:t>
            </w:r>
          </w:p>
        </w:tc>
        <w:tc>
          <w:tcPr>
            <w:tcW w:w="3628" w:type="dxa"/>
          </w:tcPr>
          <w:p w:rsidR="002B555C" w:rsidRPr="00C972CA" w:rsidRDefault="00EA25CF" w:rsidP="000B5C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il</w:t>
            </w:r>
          </w:p>
        </w:tc>
        <w:tc>
          <w:tcPr>
            <w:tcW w:w="3628" w:type="dxa"/>
          </w:tcPr>
          <w:p w:rsidR="002B555C" w:rsidRPr="00C972CA" w:rsidRDefault="00FD444E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nemocný</w:t>
            </w: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FD444E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last</w:t>
            </w:r>
          </w:p>
        </w:tc>
        <w:tc>
          <w:tcPr>
            <w:tcW w:w="3628" w:type="dxa"/>
          </w:tcPr>
          <w:p w:rsidR="002B555C" w:rsidRPr="00C972CA" w:rsidRDefault="00EA25CF" w:rsidP="00F7376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lást</w:t>
            </w:r>
          </w:p>
        </w:tc>
        <w:tc>
          <w:tcPr>
            <w:tcW w:w="3628" w:type="dxa"/>
          </w:tcPr>
          <w:p w:rsidR="002B555C" w:rsidRPr="00C972CA" w:rsidRDefault="00FD444E" w:rsidP="00575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poslední+minulý</w:t>
            </w: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FD444E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neighbour</w:t>
            </w:r>
          </w:p>
        </w:tc>
        <w:tc>
          <w:tcPr>
            <w:tcW w:w="3628" w:type="dxa"/>
          </w:tcPr>
          <w:p w:rsidR="002B555C" w:rsidRPr="002B555C" w:rsidRDefault="00EA25CF" w:rsidP="002B555C">
            <w:pPr>
              <w:rPr>
                <w:i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i/>
                <w:color w:val="000000"/>
                <w:sz w:val="24"/>
                <w:szCs w:val="24"/>
                <w:shd w:val="clear" w:color="auto" w:fill="FFFFFF"/>
              </w:rPr>
              <w:t>nejb</w:t>
            </w:r>
            <w:r>
              <w:rPr>
                <w:rFonts w:cstheme="minorHAnsi"/>
                <w:i/>
                <w:sz w:val="28"/>
                <w:szCs w:val="28"/>
              </w:rPr>
              <w:t xml:space="preserve"> ә</w:t>
            </w:r>
          </w:p>
        </w:tc>
        <w:tc>
          <w:tcPr>
            <w:tcW w:w="3628" w:type="dxa"/>
          </w:tcPr>
          <w:p w:rsidR="002B555C" w:rsidRPr="00C972CA" w:rsidRDefault="00FD444E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soused</w:t>
            </w: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FD444E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  <w:r w:rsidR="009B384B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>t to</w:t>
            </w:r>
          </w:p>
        </w:tc>
        <w:tc>
          <w:tcPr>
            <w:tcW w:w="3628" w:type="dxa"/>
          </w:tcPr>
          <w:p w:rsidR="002B555C" w:rsidRPr="00C972CA" w:rsidRDefault="00EA25CF" w:rsidP="00EA25C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neks t</w:t>
            </w:r>
            <w:r>
              <w:rPr>
                <w:rFonts w:cstheme="minorHAnsi"/>
                <w:i/>
                <w:sz w:val="28"/>
                <w:szCs w:val="28"/>
              </w:rPr>
              <w:t>ә</w:t>
            </w:r>
          </w:p>
        </w:tc>
        <w:tc>
          <w:tcPr>
            <w:tcW w:w="3628" w:type="dxa"/>
          </w:tcPr>
          <w:p w:rsidR="002B555C" w:rsidRPr="00C972CA" w:rsidRDefault="00FD444E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vedle</w:t>
            </w: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FD444E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pool</w:t>
            </w:r>
          </w:p>
        </w:tc>
        <w:tc>
          <w:tcPr>
            <w:tcW w:w="3628" w:type="dxa"/>
          </w:tcPr>
          <w:p w:rsidR="002B555C" w:rsidRPr="00C972CA" w:rsidRDefault="00EA25CF" w:rsidP="000B5C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půl</w:t>
            </w:r>
          </w:p>
        </w:tc>
        <w:tc>
          <w:tcPr>
            <w:tcW w:w="3628" w:type="dxa"/>
          </w:tcPr>
          <w:p w:rsidR="002B555C" w:rsidRPr="00C972CA" w:rsidRDefault="00FD444E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plavecký bazén</w:t>
            </w: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FD444E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 park</w:t>
            </w:r>
          </w:p>
        </w:tc>
        <w:tc>
          <w:tcPr>
            <w:tcW w:w="3628" w:type="dxa"/>
          </w:tcPr>
          <w:p w:rsidR="002B555C" w:rsidRPr="00EA25CF" w:rsidRDefault="00EA25CF" w:rsidP="002B555C">
            <w:pPr>
              <w:rPr>
                <w:i/>
              </w:rPr>
            </w:pPr>
            <w:r w:rsidRPr="00EA25CF">
              <w:rPr>
                <w:rFonts w:ascii="Lucida Sans Unicode" w:hAnsi="Lucida Sans Unicode" w:cs="Lucida Sans Unicode"/>
                <w:i/>
                <w:color w:val="000000"/>
                <w:shd w:val="clear" w:color="auto" w:fill="FFFFFF"/>
              </w:rPr>
              <w:t>θím pák</w:t>
            </w:r>
          </w:p>
        </w:tc>
        <w:tc>
          <w:tcPr>
            <w:tcW w:w="3628" w:type="dxa"/>
          </w:tcPr>
          <w:p w:rsidR="002B555C" w:rsidRPr="00C972CA" w:rsidRDefault="00FD444E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zábavní park</w:t>
            </w: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FD444E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there</w:t>
            </w:r>
          </w:p>
        </w:tc>
        <w:tc>
          <w:tcPr>
            <w:tcW w:w="3628" w:type="dxa"/>
          </w:tcPr>
          <w:p w:rsidR="002B555C" w:rsidRPr="00EA25CF" w:rsidRDefault="00EA25CF" w:rsidP="00EA25CF">
            <w:pPr>
              <w:rPr>
                <w:i/>
              </w:rPr>
            </w:pPr>
            <w:r w:rsidRPr="00EA25CF">
              <w:rPr>
                <w:rFonts w:ascii="Lucida Sans Unicode" w:hAnsi="Lucida Sans Unicode" w:cs="Lucida Sans Unicode"/>
                <w:i/>
                <w:color w:val="000000"/>
                <w:shd w:val="clear" w:color="auto" w:fill="FFFFFF"/>
              </w:rPr>
              <w:t>ðé</w:t>
            </w:r>
            <w:r w:rsidRPr="00EA25CF">
              <w:rPr>
                <w:rFonts w:cstheme="minorHAnsi"/>
                <w:i/>
                <w:sz w:val="28"/>
                <w:szCs w:val="28"/>
              </w:rPr>
              <w:t>ә</w:t>
            </w:r>
          </w:p>
        </w:tc>
        <w:tc>
          <w:tcPr>
            <w:tcW w:w="3628" w:type="dxa"/>
          </w:tcPr>
          <w:p w:rsidR="002B555C" w:rsidRPr="00C972CA" w:rsidRDefault="00FD444E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</w:t>
            </w: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FD444E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weather</w:t>
            </w:r>
          </w:p>
        </w:tc>
        <w:tc>
          <w:tcPr>
            <w:tcW w:w="3628" w:type="dxa"/>
          </w:tcPr>
          <w:p w:rsidR="002B555C" w:rsidRPr="00C972CA" w:rsidRDefault="00EA25CF" w:rsidP="000B5C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we</w:t>
            </w:r>
            <w:r w:rsidRPr="00EA25CF">
              <w:rPr>
                <w:rFonts w:ascii="Lucida Sans Unicode" w:hAnsi="Lucida Sans Unicode" w:cs="Lucida Sans Unicode"/>
                <w:i/>
                <w:color w:val="000000"/>
                <w:shd w:val="clear" w:color="auto" w:fill="FFFFFF"/>
              </w:rPr>
              <w:t>ð</w:t>
            </w:r>
            <w:r w:rsidRPr="00EA25CF">
              <w:rPr>
                <w:rFonts w:cstheme="minorHAnsi"/>
                <w:i/>
                <w:sz w:val="28"/>
                <w:szCs w:val="28"/>
              </w:rPr>
              <w:t>ә</w:t>
            </w:r>
          </w:p>
        </w:tc>
        <w:tc>
          <w:tcPr>
            <w:tcW w:w="3628" w:type="dxa"/>
          </w:tcPr>
          <w:p w:rsidR="002B555C" w:rsidRPr="00C972CA" w:rsidRDefault="00FD444E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počasí</w:t>
            </w: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FD444E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wedding</w:t>
            </w:r>
          </w:p>
        </w:tc>
        <w:tc>
          <w:tcPr>
            <w:tcW w:w="3628" w:type="dxa"/>
          </w:tcPr>
          <w:p w:rsidR="002B555C" w:rsidRPr="00C972CA" w:rsidRDefault="00EA25CF" w:rsidP="000B5C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wedy</w:t>
            </w:r>
            <w:r w:rsidR="0093549E">
              <w:rPr>
                <w:rFonts w:cstheme="minorHAnsi"/>
                <w:i/>
                <w:sz w:val="28"/>
                <w:szCs w:val="28"/>
              </w:rPr>
              <w:t>ŋ</w:t>
            </w:r>
          </w:p>
        </w:tc>
        <w:tc>
          <w:tcPr>
            <w:tcW w:w="3628" w:type="dxa"/>
          </w:tcPr>
          <w:p w:rsidR="002B555C" w:rsidRPr="00C972CA" w:rsidRDefault="00FD444E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svatba</w:t>
            </w: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FD444E" w:rsidP="000B5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yesterday</w:t>
            </w:r>
          </w:p>
        </w:tc>
        <w:tc>
          <w:tcPr>
            <w:tcW w:w="3628" w:type="dxa"/>
          </w:tcPr>
          <w:p w:rsidR="002B555C" w:rsidRPr="002B555C" w:rsidRDefault="0093549E" w:rsidP="000B5C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jest</w:t>
            </w:r>
            <w:r>
              <w:rPr>
                <w:rFonts w:cstheme="minorHAnsi"/>
                <w:i/>
                <w:sz w:val="28"/>
                <w:szCs w:val="28"/>
              </w:rPr>
              <w:t>әdej</w:t>
            </w:r>
            <w:r w:rsidR="002B555C" w:rsidRPr="002B555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28" w:type="dxa"/>
          </w:tcPr>
          <w:p w:rsidR="002B555C" w:rsidRPr="00C972CA" w:rsidRDefault="00FD444E" w:rsidP="000B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včera</w:t>
            </w:r>
          </w:p>
        </w:tc>
      </w:tr>
      <w:tr w:rsidR="002B555C" w:rsidRPr="00ED2F2E" w:rsidTr="00C972CA">
        <w:tc>
          <w:tcPr>
            <w:tcW w:w="3628" w:type="dxa"/>
          </w:tcPr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  <w:p w:rsidR="002B555C" w:rsidRPr="00C972CA" w:rsidRDefault="002B555C" w:rsidP="000B5C15">
            <w:pPr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</w:tcPr>
          <w:p w:rsidR="002B555C" w:rsidRPr="00C972CA" w:rsidRDefault="002B555C" w:rsidP="000B5C15">
            <w:pPr>
              <w:rPr>
                <w:sz w:val="28"/>
                <w:szCs w:val="28"/>
              </w:rPr>
            </w:pPr>
          </w:p>
        </w:tc>
      </w:tr>
    </w:tbl>
    <w:p w:rsidR="00C54AA4" w:rsidRDefault="00C54AA4"/>
    <w:tbl>
      <w:tblPr>
        <w:tblStyle w:val="Mkatabulky"/>
        <w:tblW w:w="0" w:type="auto"/>
        <w:tblLook w:val="04A0"/>
      </w:tblPr>
      <w:tblGrid>
        <w:gridCol w:w="3732"/>
        <w:gridCol w:w="3732"/>
        <w:gridCol w:w="3732"/>
      </w:tblGrid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D444E" w:rsidP="00C5384C">
            <w:pPr>
              <w:rPr>
                <w:b/>
              </w:rPr>
            </w:pPr>
            <w:r>
              <w:rPr>
                <w:b/>
              </w:rPr>
              <w:t>theme park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počasí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pláž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D444E" w:rsidP="00C5384C">
            <w:r>
              <w:t>zábavní park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soused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špatný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D444E" w:rsidP="00C5384C">
            <w:r>
              <w:t>vedle</w:t>
            </w:r>
          </w:p>
        </w:tc>
        <w:tc>
          <w:tcPr>
            <w:tcW w:w="3732" w:type="dxa"/>
          </w:tcPr>
          <w:p w:rsidR="0093549E" w:rsidRPr="009E1CC4" w:rsidRDefault="00FD444E" w:rsidP="00C5384C">
            <w:pPr>
              <w:rPr>
                <w:b/>
              </w:rPr>
            </w:pPr>
            <w:r>
              <w:rPr>
                <w:b/>
              </w:rPr>
              <w:t>yesterday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plavecký bazén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D444E" w:rsidP="00C5384C">
            <w:pPr>
              <w:rPr>
                <w:b/>
              </w:rPr>
            </w:pPr>
            <w:r>
              <w:rPr>
                <w:b/>
              </w:rPr>
              <w:t>far</w:t>
            </w:r>
          </w:p>
        </w:tc>
        <w:tc>
          <w:tcPr>
            <w:tcW w:w="3732" w:type="dxa"/>
          </w:tcPr>
          <w:p w:rsidR="0093549E" w:rsidRPr="009E1CC4" w:rsidRDefault="00FD444E" w:rsidP="00C5384C">
            <w:pPr>
              <w:rPr>
                <w:b/>
              </w:rPr>
            </w:pPr>
            <w:r>
              <w:rPr>
                <w:b/>
              </w:rPr>
              <w:t>ill</w:t>
            </w:r>
            <w:r w:rsidR="0093549E" w:rsidRPr="009E1CC4">
              <w:rPr>
                <w:b/>
              </w:rPr>
              <w:t xml:space="preserve"> 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poslední+minulý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D444E" w:rsidP="00C5384C">
            <w:r>
              <w:t>nemocný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poslední+minulý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daleko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D444E" w:rsidP="00C5384C">
            <w:r>
              <w:t>včera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pláž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hotelcz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D444E" w:rsidP="00C5384C">
            <w:r>
              <w:t>nemocný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daleko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svatba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D444E" w:rsidP="00C5384C">
            <w:r>
              <w:t>špatný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tam</w:t>
            </w:r>
          </w:p>
        </w:tc>
        <w:tc>
          <w:tcPr>
            <w:tcW w:w="3732" w:type="dxa"/>
          </w:tcPr>
          <w:p w:rsidR="0093549E" w:rsidRPr="009E1CC4" w:rsidRDefault="0093549E" w:rsidP="00C5384C">
            <w:pPr>
              <w:rPr>
                <w:b/>
              </w:rPr>
            </w:pPr>
            <w:r w:rsidRPr="009E1CC4">
              <w:rPr>
                <w:b/>
              </w:rPr>
              <w:t>ne</w:t>
            </w:r>
            <w:r w:rsidR="009B384B">
              <w:rPr>
                <w:b/>
              </w:rPr>
              <w:t>x</w:t>
            </w:r>
            <w:r w:rsidR="004B30D1">
              <w:rPr>
                <w:b/>
              </w:rPr>
              <w:t>t</w:t>
            </w:r>
            <w:r w:rsidRPr="009E1CC4">
              <w:rPr>
                <w:b/>
              </w:rPr>
              <w:t xml:space="preserve"> to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D444E" w:rsidP="00C5384C">
            <w:pPr>
              <w:rPr>
                <w:b/>
              </w:rPr>
            </w:pPr>
            <w:r>
              <w:rPr>
                <w:b/>
              </w:rPr>
              <w:t>pool</w:t>
            </w:r>
          </w:p>
        </w:tc>
        <w:tc>
          <w:tcPr>
            <w:tcW w:w="3732" w:type="dxa"/>
          </w:tcPr>
          <w:p w:rsidR="0093549E" w:rsidRPr="009E1CC4" w:rsidRDefault="00FD444E" w:rsidP="00C5384C">
            <w:pPr>
              <w:rPr>
                <w:b/>
              </w:rPr>
            </w:pPr>
            <w:r>
              <w:rPr>
                <w:b/>
              </w:rPr>
              <w:t>neighbour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dlouhá cesta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D444E" w:rsidP="00C5384C">
            <w:r>
              <w:t>zde+tady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nemocný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byt+apartmá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D444E" w:rsidP="00C5384C">
            <w:r>
              <w:t>svatba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vedle</w:t>
            </w:r>
          </w:p>
        </w:tc>
        <w:tc>
          <w:tcPr>
            <w:tcW w:w="3732" w:type="dxa"/>
          </w:tcPr>
          <w:p w:rsidR="0093549E" w:rsidRPr="009E1CC4" w:rsidRDefault="00FD444E" w:rsidP="00C5384C">
            <w:pPr>
              <w:rPr>
                <w:b/>
              </w:rPr>
            </w:pPr>
            <w:r>
              <w:rPr>
                <w:b/>
              </w:rPr>
              <w:t>last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D444E" w:rsidP="00C5384C">
            <w:r>
              <w:t>soused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daleko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pláž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D444E" w:rsidP="00C5384C">
            <w:r>
              <w:t>zde+tady</w:t>
            </w:r>
          </w:p>
        </w:tc>
        <w:tc>
          <w:tcPr>
            <w:tcW w:w="3732" w:type="dxa"/>
          </w:tcPr>
          <w:p w:rsidR="0093549E" w:rsidRPr="009E1CC4" w:rsidRDefault="00FD444E" w:rsidP="00C5384C">
            <w:pPr>
              <w:rPr>
                <w:b/>
              </w:rPr>
            </w:pPr>
            <w:r>
              <w:rPr>
                <w:b/>
              </w:rPr>
              <w:t>weather</w:t>
            </w:r>
          </w:p>
        </w:tc>
        <w:tc>
          <w:tcPr>
            <w:tcW w:w="3732" w:type="dxa"/>
          </w:tcPr>
          <w:p w:rsidR="0093549E" w:rsidRPr="009E1CC4" w:rsidRDefault="00FD444E" w:rsidP="00C5384C">
            <w:pPr>
              <w:rPr>
                <w:b/>
              </w:rPr>
            </w:pPr>
            <w:r>
              <w:rPr>
                <w:b/>
              </w:rPr>
              <w:t>bad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D444E" w:rsidP="00C5384C">
            <w:r>
              <w:t>špatný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tam</w:t>
            </w:r>
          </w:p>
        </w:tc>
        <w:tc>
          <w:tcPr>
            <w:tcW w:w="3732" w:type="dxa"/>
          </w:tcPr>
          <w:p w:rsidR="0093549E" w:rsidRPr="009E1CC4" w:rsidRDefault="00FD444E" w:rsidP="00C5384C">
            <w:pPr>
              <w:rPr>
                <w:b/>
              </w:rPr>
            </w:pPr>
            <w:r>
              <w:rPr>
                <w:b/>
              </w:rPr>
              <w:t>beach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D444E" w:rsidP="00C5384C">
            <w:r>
              <w:t>zde+tady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soused</w:t>
            </w:r>
          </w:p>
        </w:tc>
        <w:tc>
          <w:tcPr>
            <w:tcW w:w="3732" w:type="dxa"/>
          </w:tcPr>
          <w:p w:rsidR="0093549E" w:rsidRPr="009E1CC4" w:rsidRDefault="00FD444E" w:rsidP="00C5384C">
            <w:pPr>
              <w:rPr>
                <w:b/>
              </w:rPr>
            </w:pPr>
            <w:r>
              <w:rPr>
                <w:b/>
              </w:rPr>
              <w:t>there</w:t>
            </w:r>
          </w:p>
        </w:tc>
      </w:tr>
      <w:tr w:rsidR="0093549E" w:rsidTr="0052389A">
        <w:trPr>
          <w:trHeight w:val="794"/>
        </w:trPr>
        <w:tc>
          <w:tcPr>
            <w:tcW w:w="3732" w:type="dxa"/>
          </w:tcPr>
          <w:p w:rsidR="0093549E" w:rsidRPr="009E1CC4" w:rsidRDefault="00FD444E" w:rsidP="00C5384C">
            <w:r>
              <w:t>svatba</w:t>
            </w:r>
          </w:p>
        </w:tc>
        <w:tc>
          <w:tcPr>
            <w:tcW w:w="3732" w:type="dxa"/>
          </w:tcPr>
          <w:p w:rsidR="0093549E" w:rsidRPr="009E1CC4" w:rsidRDefault="00FD444E" w:rsidP="00C5384C">
            <w:pPr>
              <w:rPr>
                <w:b/>
              </w:rPr>
            </w:pPr>
            <w:r>
              <w:rPr>
                <w:b/>
              </w:rPr>
              <w:t>apartment</w:t>
            </w:r>
          </w:p>
        </w:tc>
        <w:tc>
          <w:tcPr>
            <w:tcW w:w="3732" w:type="dxa"/>
          </w:tcPr>
          <w:p w:rsidR="0093549E" w:rsidRPr="009E1CC4" w:rsidRDefault="00FD444E" w:rsidP="00C5384C">
            <w:r>
              <w:t>dlouhá cesta</w:t>
            </w:r>
          </w:p>
        </w:tc>
      </w:tr>
    </w:tbl>
    <w:p w:rsidR="005D1713" w:rsidRDefault="005D1713" w:rsidP="009B384B"/>
    <w:sectPr w:rsidR="005D1713" w:rsidSect="0052389A">
      <w:footerReference w:type="default" r:id="rId6"/>
      <w:pgSz w:w="11906" w:h="16838"/>
      <w:pgMar w:top="568" w:right="424" w:bottom="426" w:left="426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6F" w:rsidRDefault="00B13D6F" w:rsidP="0052389A">
      <w:pPr>
        <w:spacing w:after="0" w:line="240" w:lineRule="auto"/>
      </w:pPr>
      <w:r>
        <w:separator/>
      </w:r>
    </w:p>
  </w:endnote>
  <w:endnote w:type="continuationSeparator" w:id="0">
    <w:p w:rsidR="00B13D6F" w:rsidRDefault="00B13D6F" w:rsidP="0052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99672"/>
      <w:docPartObj>
        <w:docPartGallery w:val="Page Numbers (Bottom of Page)"/>
        <w:docPartUnique/>
      </w:docPartObj>
    </w:sdtPr>
    <w:sdtContent>
      <w:p w:rsidR="004B30D1" w:rsidRDefault="003D0683">
        <w:pPr>
          <w:pStyle w:val="Zpat"/>
          <w:jc w:val="center"/>
        </w:pPr>
        <w:fldSimple w:instr=" PAGE   \* MERGEFORMAT ">
          <w:r w:rsidR="009B384B">
            <w:rPr>
              <w:noProof/>
            </w:rPr>
            <w:t>2</w:t>
          </w:r>
        </w:fldSimple>
      </w:p>
    </w:sdtContent>
  </w:sdt>
  <w:p w:rsidR="004B30D1" w:rsidRDefault="004B30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6F" w:rsidRDefault="00B13D6F" w:rsidP="0052389A">
      <w:pPr>
        <w:spacing w:after="0" w:line="240" w:lineRule="auto"/>
      </w:pPr>
      <w:r>
        <w:separator/>
      </w:r>
    </w:p>
  </w:footnote>
  <w:footnote w:type="continuationSeparator" w:id="0">
    <w:p w:rsidR="00B13D6F" w:rsidRDefault="00B13D6F" w:rsidP="00523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767"/>
    <w:rsid w:val="000614DF"/>
    <w:rsid w:val="00082414"/>
    <w:rsid w:val="00087F7F"/>
    <w:rsid w:val="00092B7D"/>
    <w:rsid w:val="000B5C15"/>
    <w:rsid w:val="000F3353"/>
    <w:rsid w:val="00125D4F"/>
    <w:rsid w:val="001448D0"/>
    <w:rsid w:val="001A2C74"/>
    <w:rsid w:val="002B555C"/>
    <w:rsid w:val="0031732A"/>
    <w:rsid w:val="00355B2D"/>
    <w:rsid w:val="003D0683"/>
    <w:rsid w:val="003D7AFB"/>
    <w:rsid w:val="00435A13"/>
    <w:rsid w:val="004B30D1"/>
    <w:rsid w:val="0052389A"/>
    <w:rsid w:val="00526C16"/>
    <w:rsid w:val="0057136D"/>
    <w:rsid w:val="005750E1"/>
    <w:rsid w:val="005D1713"/>
    <w:rsid w:val="00653EB7"/>
    <w:rsid w:val="00751BC5"/>
    <w:rsid w:val="00767F82"/>
    <w:rsid w:val="00793EC6"/>
    <w:rsid w:val="007F070A"/>
    <w:rsid w:val="00864C21"/>
    <w:rsid w:val="008E0C04"/>
    <w:rsid w:val="008E153A"/>
    <w:rsid w:val="00922645"/>
    <w:rsid w:val="00922C53"/>
    <w:rsid w:val="0093549E"/>
    <w:rsid w:val="0097405C"/>
    <w:rsid w:val="009B384B"/>
    <w:rsid w:val="009B599F"/>
    <w:rsid w:val="009F168B"/>
    <w:rsid w:val="00B13D6F"/>
    <w:rsid w:val="00B318BE"/>
    <w:rsid w:val="00B63AFA"/>
    <w:rsid w:val="00BB6642"/>
    <w:rsid w:val="00BE0B6A"/>
    <w:rsid w:val="00C5384C"/>
    <w:rsid w:val="00C54AA4"/>
    <w:rsid w:val="00C972CA"/>
    <w:rsid w:val="00D37944"/>
    <w:rsid w:val="00D910C5"/>
    <w:rsid w:val="00E1084F"/>
    <w:rsid w:val="00E84CC6"/>
    <w:rsid w:val="00EA25CF"/>
    <w:rsid w:val="00EA29B5"/>
    <w:rsid w:val="00EA6567"/>
    <w:rsid w:val="00ED6005"/>
    <w:rsid w:val="00F66F1A"/>
    <w:rsid w:val="00F73767"/>
    <w:rsid w:val="00FA3FD4"/>
    <w:rsid w:val="00F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389A"/>
  </w:style>
  <w:style w:type="paragraph" w:styleId="Zpat">
    <w:name w:val="footer"/>
    <w:basedOn w:val="Normln"/>
    <w:link w:val="ZpatChar"/>
    <w:uiPriority w:val="99"/>
    <w:unhideWhenUsed/>
    <w:rsid w:val="005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3</cp:revision>
  <cp:lastPrinted>2017-01-26T04:22:00Z</cp:lastPrinted>
  <dcterms:created xsi:type="dcterms:W3CDTF">2017-03-16T04:41:00Z</dcterms:created>
  <dcterms:modified xsi:type="dcterms:W3CDTF">2017-03-16T04:42:00Z</dcterms:modified>
</cp:coreProperties>
</file>